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224" w:rsidRPr="00377EBD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lang w:eastAsia="ru-RU"/>
        </w:rPr>
      </w:pPr>
      <w:bookmarkStart w:id="0" w:name="Срез"/>
      <w:r w:rsidRPr="00377EBD">
        <w:rPr>
          <w:b/>
          <w:bCs/>
          <w:iCs/>
          <w:lang w:eastAsia="ru-RU"/>
        </w:rPr>
        <w:t>Журнал регистрации конфликтных ситуаций</w:t>
      </w:r>
    </w:p>
    <w:p w:rsidR="00217224" w:rsidRPr="00377EBD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lang w:eastAsia="ru-RU"/>
        </w:rPr>
      </w:pPr>
      <w:r w:rsidRPr="00377EBD">
        <w:rPr>
          <w:b/>
          <w:bCs/>
          <w:iCs/>
          <w:lang w:eastAsia="ru-RU"/>
        </w:rPr>
        <w:t xml:space="preserve">в </w:t>
      </w:r>
      <w:r w:rsidR="00377EBD" w:rsidRPr="00377EBD">
        <w:rPr>
          <w:b/>
          <w:bCs/>
          <w:iCs/>
          <w:lang w:eastAsia="ru-RU"/>
        </w:rPr>
        <w:t>МАОУ СОШ № 28 г. Томска</w:t>
      </w:r>
      <w:r w:rsidRPr="00377EBD">
        <w:rPr>
          <w:b/>
          <w:bCs/>
          <w:iCs/>
          <w:lang w:eastAsia="ru-RU"/>
        </w:rPr>
        <w:t xml:space="preserve"> </w:t>
      </w:r>
    </w:p>
    <w:p w:rsidR="00217224" w:rsidRPr="00377EBD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lang w:eastAsia="ru-RU"/>
        </w:rPr>
      </w:pP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693"/>
        <w:gridCol w:w="2552"/>
        <w:gridCol w:w="2410"/>
      </w:tblGrid>
      <w:tr w:rsidR="00217224" w:rsidRPr="00377EBD" w:rsidTr="00217224">
        <w:trPr>
          <w:trHeight w:val="1431"/>
        </w:trPr>
        <w:tc>
          <w:tcPr>
            <w:tcW w:w="992" w:type="dxa"/>
          </w:tcPr>
          <w:p w:rsidR="00217224" w:rsidRPr="00377EBD" w:rsidRDefault="00217224" w:rsidP="00377EBD">
            <w:pPr>
              <w:jc w:val="center"/>
              <w:rPr>
                <w:lang w:eastAsia="ru-RU"/>
              </w:rPr>
            </w:pPr>
            <w:r w:rsidRPr="00377EBD">
              <w:rPr>
                <w:lang w:eastAsia="ru-RU"/>
              </w:rPr>
              <w:t>№</w:t>
            </w:r>
          </w:p>
          <w:p w:rsidR="00217224" w:rsidRPr="00377EBD" w:rsidRDefault="00217224" w:rsidP="00377EBD">
            <w:pPr>
              <w:jc w:val="center"/>
              <w:rPr>
                <w:lang w:eastAsia="ru-RU"/>
              </w:rPr>
            </w:pPr>
            <w:proofErr w:type="spellStart"/>
            <w:r w:rsidRPr="00377EBD">
              <w:rPr>
                <w:lang w:eastAsia="ru-RU"/>
              </w:rPr>
              <w:t>п\п</w:t>
            </w:r>
            <w:proofErr w:type="spellEnd"/>
          </w:p>
        </w:tc>
        <w:tc>
          <w:tcPr>
            <w:tcW w:w="993" w:type="dxa"/>
          </w:tcPr>
          <w:p w:rsidR="00217224" w:rsidRPr="00377EBD" w:rsidRDefault="00217224" w:rsidP="00377EBD">
            <w:pPr>
              <w:jc w:val="center"/>
              <w:rPr>
                <w:lang w:eastAsia="ru-RU"/>
              </w:rPr>
            </w:pPr>
            <w:r w:rsidRPr="00377EBD">
              <w:rPr>
                <w:lang w:eastAsia="ru-RU"/>
              </w:rPr>
              <w:t>Дата</w:t>
            </w:r>
          </w:p>
          <w:p w:rsidR="00217224" w:rsidRPr="00377EBD" w:rsidRDefault="00217224" w:rsidP="00377EBD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693" w:type="dxa"/>
          </w:tcPr>
          <w:p w:rsidR="00217224" w:rsidRPr="00377EBD" w:rsidRDefault="00217224" w:rsidP="00377EBD">
            <w:pPr>
              <w:jc w:val="center"/>
              <w:rPr>
                <w:lang w:eastAsia="ru-RU"/>
              </w:rPr>
            </w:pPr>
            <w:r w:rsidRPr="00377EBD">
              <w:rPr>
                <w:lang w:eastAsia="ru-RU"/>
              </w:rPr>
              <w:t>Участники конфликта (для обучающихся класс)</w:t>
            </w:r>
          </w:p>
          <w:p w:rsidR="00217224" w:rsidRPr="00377EBD" w:rsidRDefault="00217224" w:rsidP="00377EBD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217224" w:rsidRPr="00377EBD" w:rsidRDefault="00217224" w:rsidP="00377EBD">
            <w:pPr>
              <w:jc w:val="center"/>
              <w:rPr>
                <w:lang w:eastAsia="ru-RU"/>
              </w:rPr>
            </w:pPr>
            <w:r w:rsidRPr="00377EBD">
              <w:rPr>
                <w:lang w:eastAsia="ru-RU"/>
              </w:rPr>
              <w:t>Суть конфликта</w:t>
            </w:r>
          </w:p>
          <w:p w:rsidR="00217224" w:rsidRPr="00377EBD" w:rsidRDefault="00217224" w:rsidP="00377EBD">
            <w:pPr>
              <w:jc w:val="center"/>
              <w:rPr>
                <w:lang w:eastAsia="ru-RU"/>
              </w:rPr>
            </w:pPr>
          </w:p>
          <w:p w:rsidR="00217224" w:rsidRPr="00377EBD" w:rsidRDefault="00217224" w:rsidP="00377EBD">
            <w:pPr>
              <w:jc w:val="center"/>
              <w:rPr>
                <w:lang w:eastAsia="ru-RU"/>
              </w:rPr>
            </w:pPr>
          </w:p>
          <w:p w:rsidR="00217224" w:rsidRPr="00377EBD" w:rsidRDefault="00217224" w:rsidP="00377EBD">
            <w:pPr>
              <w:jc w:val="center"/>
              <w:rPr>
                <w:lang w:eastAsia="ru-RU"/>
              </w:rPr>
            </w:pPr>
          </w:p>
        </w:tc>
        <w:tc>
          <w:tcPr>
            <w:tcW w:w="2410" w:type="dxa"/>
          </w:tcPr>
          <w:p w:rsidR="00217224" w:rsidRPr="00377EBD" w:rsidRDefault="00217224" w:rsidP="00377EBD">
            <w:pPr>
              <w:keepNext/>
              <w:jc w:val="center"/>
              <w:outlineLvl w:val="1"/>
              <w:rPr>
                <w:lang w:eastAsia="ru-RU"/>
              </w:rPr>
            </w:pPr>
            <w:r w:rsidRPr="00377EBD">
              <w:rPr>
                <w:lang w:eastAsia="ru-RU"/>
              </w:rPr>
              <w:t xml:space="preserve">Какая проведенная программа </w:t>
            </w:r>
          </w:p>
          <w:p w:rsidR="00217224" w:rsidRPr="00377EBD" w:rsidRDefault="00217224" w:rsidP="00377EBD">
            <w:pPr>
              <w:keepNext/>
              <w:jc w:val="center"/>
              <w:outlineLvl w:val="1"/>
              <w:rPr>
                <w:b/>
                <w:bCs/>
                <w:iCs/>
                <w:lang w:eastAsia="ru-RU"/>
              </w:rPr>
            </w:pPr>
            <w:r w:rsidRPr="00377EBD">
              <w:rPr>
                <w:lang w:eastAsia="ru-RU"/>
              </w:rPr>
              <w:t>(или что удалось провести и почему не завершилось)</w:t>
            </w:r>
          </w:p>
        </w:tc>
      </w:tr>
      <w:tr w:rsidR="00217224" w:rsidRPr="00377EBD" w:rsidTr="00217224">
        <w:tc>
          <w:tcPr>
            <w:tcW w:w="992" w:type="dxa"/>
          </w:tcPr>
          <w:p w:rsidR="00217224" w:rsidRPr="00377EBD" w:rsidRDefault="00217224" w:rsidP="00377EBD">
            <w:pPr>
              <w:keepNext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</w:tcPr>
          <w:p w:rsidR="00217224" w:rsidRPr="00377EBD" w:rsidRDefault="00217224" w:rsidP="00377EBD">
            <w:pPr>
              <w:keepNext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693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552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410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</w:tr>
      <w:tr w:rsidR="00217224" w:rsidRPr="00377EBD" w:rsidTr="00217224">
        <w:tc>
          <w:tcPr>
            <w:tcW w:w="992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693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552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410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</w:tr>
      <w:tr w:rsidR="00217224" w:rsidRPr="00377EBD" w:rsidTr="00217224">
        <w:tc>
          <w:tcPr>
            <w:tcW w:w="992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693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552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410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</w:tr>
      <w:tr w:rsidR="00217224" w:rsidRPr="00377EBD" w:rsidTr="00217224">
        <w:tc>
          <w:tcPr>
            <w:tcW w:w="992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693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552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410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</w:tr>
      <w:tr w:rsidR="00217224" w:rsidRPr="00377EBD" w:rsidTr="00217224">
        <w:tc>
          <w:tcPr>
            <w:tcW w:w="992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693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552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410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</w:tr>
      <w:tr w:rsidR="00217224" w:rsidRPr="00377EBD" w:rsidTr="00217224">
        <w:tc>
          <w:tcPr>
            <w:tcW w:w="992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693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552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410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</w:tr>
      <w:tr w:rsidR="00217224" w:rsidRPr="00377EBD" w:rsidTr="00217224">
        <w:tc>
          <w:tcPr>
            <w:tcW w:w="992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693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552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410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</w:tr>
      <w:tr w:rsidR="00217224" w:rsidRPr="00377EBD" w:rsidTr="00217224">
        <w:tc>
          <w:tcPr>
            <w:tcW w:w="992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693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552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410" w:type="dxa"/>
          </w:tcPr>
          <w:p w:rsidR="00217224" w:rsidRPr="00377EBD" w:rsidRDefault="00217224" w:rsidP="00377EB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</w:tr>
    </w:tbl>
    <w:p w:rsidR="00217224" w:rsidRPr="00377EBD" w:rsidRDefault="00217224" w:rsidP="00217224">
      <w:pPr>
        <w:jc w:val="right"/>
      </w:pPr>
    </w:p>
    <w:p w:rsidR="00217224" w:rsidRPr="00377EBD" w:rsidRDefault="00217224" w:rsidP="00217224">
      <w:pPr>
        <w:jc w:val="right"/>
      </w:pPr>
    </w:p>
    <w:p w:rsidR="00217224" w:rsidRPr="00377EBD" w:rsidRDefault="00217224" w:rsidP="00217224">
      <w:pPr>
        <w:jc w:val="right"/>
      </w:pPr>
    </w:p>
    <w:bookmarkEnd w:id="0"/>
    <w:p w:rsidR="00217224" w:rsidRPr="00377EBD" w:rsidRDefault="00217224" w:rsidP="00217224">
      <w:pPr>
        <w:jc w:val="right"/>
      </w:pPr>
    </w:p>
    <w:p w:rsidR="00217224" w:rsidRPr="00377EBD" w:rsidRDefault="00217224" w:rsidP="00217224">
      <w:pPr>
        <w:spacing w:line="276" w:lineRule="auto"/>
        <w:ind w:firstLine="708"/>
        <w:jc w:val="right"/>
      </w:pPr>
    </w:p>
    <w:p w:rsidR="00217224" w:rsidRPr="00377EBD" w:rsidRDefault="00217224" w:rsidP="00217224">
      <w:pPr>
        <w:spacing w:line="276" w:lineRule="auto"/>
        <w:ind w:firstLine="708"/>
        <w:jc w:val="right"/>
      </w:pPr>
    </w:p>
    <w:p w:rsidR="00217224" w:rsidRPr="00377EBD" w:rsidRDefault="00217224" w:rsidP="00217224">
      <w:pPr>
        <w:spacing w:line="276" w:lineRule="auto"/>
        <w:ind w:firstLine="708"/>
        <w:jc w:val="right"/>
      </w:pPr>
    </w:p>
    <w:p w:rsidR="00217224" w:rsidRPr="00377EBD" w:rsidRDefault="00217224" w:rsidP="00217224">
      <w:pPr>
        <w:spacing w:line="276" w:lineRule="auto"/>
      </w:pPr>
    </w:p>
    <w:p w:rsidR="00217ABB" w:rsidRPr="00377EBD" w:rsidRDefault="00217ABB"/>
    <w:sectPr w:rsidR="00217ABB" w:rsidRPr="00377EBD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D4"/>
    <w:rsid w:val="00217224"/>
    <w:rsid w:val="00217ABB"/>
    <w:rsid w:val="00377EBD"/>
    <w:rsid w:val="00727ED4"/>
    <w:rsid w:val="007375AC"/>
    <w:rsid w:val="007F6159"/>
    <w:rsid w:val="009601D0"/>
    <w:rsid w:val="00A61538"/>
    <w:rsid w:val="00A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0F1CB48-6CE2-41E1-9287-2F6E52AE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22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я</cp:lastModifiedBy>
  <cp:revision>2</cp:revision>
  <cp:lastPrinted>2015-10-22T07:59:00Z</cp:lastPrinted>
  <dcterms:created xsi:type="dcterms:W3CDTF">2022-09-07T12:01:00Z</dcterms:created>
  <dcterms:modified xsi:type="dcterms:W3CDTF">2022-09-07T12:01:00Z</dcterms:modified>
</cp:coreProperties>
</file>